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5C1A" w14:textId="77777777" w:rsidR="00752750" w:rsidRDefault="00752750" w:rsidP="00C32E98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</w:p>
    <w:p w14:paraId="265C8F52" w14:textId="2EA84608" w:rsidR="00BD1ABB" w:rsidRPr="00813881" w:rsidRDefault="00BD1ABB" w:rsidP="00C32E98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proofErr w:type="spellStart"/>
      <w:r w:rsidRPr="00813881">
        <w:rPr>
          <w:rFonts w:ascii="Arial" w:eastAsia="Arial" w:hAnsi="Arial" w:cs="Arial"/>
          <w:b/>
          <w:bCs/>
        </w:rPr>
        <w:t>Ilm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  <w:proofErr w:type="spellEnd"/>
      <w:r w:rsidRPr="00813881">
        <w:rPr>
          <w:rFonts w:ascii="Arial" w:eastAsia="Arial" w:hAnsi="Arial" w:cs="Arial"/>
          <w:b/>
          <w:bCs/>
        </w:rPr>
        <w:t xml:space="preserve"> </w:t>
      </w:r>
      <w:proofErr w:type="spellStart"/>
      <w:r w:rsidRPr="00813881">
        <w:rPr>
          <w:rFonts w:ascii="Arial" w:eastAsia="Arial" w:hAnsi="Arial" w:cs="Arial"/>
          <w:b/>
          <w:bCs/>
        </w:rPr>
        <w:t>Sr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  <w:proofErr w:type="spellEnd"/>
    </w:p>
    <w:p w14:paraId="47F303BF" w14:textId="77777777" w:rsidR="00BD1ABB" w:rsidRPr="00813881" w:rsidRDefault="00BD1ABB" w:rsidP="00C32E98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Profa. Dra. Vilanice Alves de Araújo Püschel</w:t>
      </w:r>
    </w:p>
    <w:p w14:paraId="4534F1D6" w14:textId="717719FB" w:rsidR="00BD1ABB" w:rsidRDefault="00BD1ABB" w:rsidP="00C32E98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Diretora da Escola de Enfermagem da Universidade de São Paulo</w:t>
      </w:r>
    </w:p>
    <w:p w14:paraId="012CB011" w14:textId="77777777" w:rsidR="00206344" w:rsidRPr="00206344" w:rsidRDefault="00206344" w:rsidP="00C32E98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273FC3D7" w14:textId="6EAAFFFA" w:rsidR="00206344" w:rsidRDefault="00BD1ABB" w:rsidP="00C32E98">
      <w:pPr>
        <w:spacing w:after="0" w:line="480" w:lineRule="auto"/>
        <w:jc w:val="both"/>
        <w:rPr>
          <w:rFonts w:ascii="Arial" w:eastAsia="Arial" w:hAnsi="Arial" w:cs="Arial"/>
        </w:rPr>
      </w:pPr>
      <w:r w:rsidRPr="00761B9A">
        <w:rPr>
          <w:rFonts w:ascii="Arial" w:eastAsia="Arial" w:hAnsi="Arial" w:cs="Arial"/>
        </w:rPr>
        <w:t>Nós, _______________________________________, nº USP: ____________________ (Titular)</w:t>
      </w:r>
      <w:r w:rsidR="00AE5FB8">
        <w:rPr>
          <w:rFonts w:ascii="Arial" w:eastAsia="Arial" w:hAnsi="Arial" w:cs="Arial"/>
        </w:rPr>
        <w:t>,</w:t>
      </w:r>
      <w:r w:rsidRPr="00761B9A">
        <w:rPr>
          <w:rFonts w:ascii="Arial" w:eastAsia="Arial" w:hAnsi="Arial" w:cs="Arial"/>
        </w:rPr>
        <w:t xml:space="preserve"> e</w:t>
      </w:r>
      <w:r w:rsidR="00206344">
        <w:rPr>
          <w:rFonts w:ascii="Arial" w:eastAsia="Arial" w:hAnsi="Arial" w:cs="Arial"/>
        </w:rPr>
        <w:t xml:space="preserve"> </w:t>
      </w:r>
      <w:r w:rsidRPr="00761B9A">
        <w:rPr>
          <w:rFonts w:ascii="Arial" w:eastAsia="Arial" w:hAnsi="Arial" w:cs="Arial"/>
        </w:rPr>
        <w:t>______________________________________________, nº USP ____________________ (Suplente)</w:t>
      </w:r>
      <w:r w:rsidR="005A5E97">
        <w:rPr>
          <w:rFonts w:ascii="Arial" w:eastAsia="Arial" w:hAnsi="Arial" w:cs="Arial"/>
        </w:rPr>
        <w:t>,</w:t>
      </w:r>
      <w:r w:rsidRPr="00761B9A">
        <w:rPr>
          <w:rFonts w:ascii="Arial" w:eastAsia="Arial" w:hAnsi="Arial" w:cs="Arial"/>
        </w:rPr>
        <w:t xml:space="preserve"> viemos requerer a inscrição de chapa no processo eleitoral para escolha de representante discente junto </w:t>
      </w:r>
      <w:bookmarkStart w:id="0" w:name="_Hlk153783351"/>
      <w:r w:rsidRPr="00761B9A">
        <w:rPr>
          <w:rFonts w:ascii="Arial" w:eastAsia="Arial" w:hAnsi="Arial" w:cs="Arial"/>
        </w:rPr>
        <w:t xml:space="preserve">à </w:t>
      </w:r>
    </w:p>
    <w:p w14:paraId="2D67CFE6" w14:textId="77777777" w:rsidR="00C32E98" w:rsidRPr="008C501B" w:rsidRDefault="00C32E98" w:rsidP="00C32E98">
      <w:pPr>
        <w:spacing w:after="0" w:line="480" w:lineRule="auto"/>
        <w:jc w:val="both"/>
        <w:rPr>
          <w:rFonts w:ascii="Arial" w:eastAsia="Arial" w:hAnsi="Arial" w:cs="Arial"/>
        </w:rPr>
      </w:pPr>
    </w:p>
    <w:bookmarkEnd w:id="0"/>
    <w:p w14:paraId="7BCA47A1" w14:textId="1BF0B218" w:rsidR="00BD1ABB" w:rsidRDefault="000E00AE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781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B54B15">
        <w:rPr>
          <w:rFonts w:ascii="Arial" w:hAnsi="Arial" w:cs="Arial"/>
        </w:rPr>
        <w:t>Conselho Técnico-Administrativo (CTA)</w:t>
      </w:r>
    </w:p>
    <w:p w14:paraId="71A5075A" w14:textId="226BAB79" w:rsidR="00206344" w:rsidRDefault="000E00AE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592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B54B15">
        <w:rPr>
          <w:rFonts w:ascii="Arial" w:hAnsi="Arial" w:cs="Arial"/>
        </w:rPr>
        <w:t>Comissão</w:t>
      </w:r>
      <w:r w:rsidR="00AE5FB8">
        <w:rPr>
          <w:rFonts w:ascii="Arial" w:hAnsi="Arial" w:cs="Arial"/>
        </w:rPr>
        <w:t xml:space="preserve"> de </w:t>
      </w:r>
      <w:r w:rsidR="00B54B15">
        <w:rPr>
          <w:rFonts w:ascii="Arial" w:hAnsi="Arial" w:cs="Arial"/>
        </w:rPr>
        <w:t>Cultura e Extensão (CCEx)</w:t>
      </w:r>
    </w:p>
    <w:p w14:paraId="40ACDC3D" w14:textId="467CEC76" w:rsidR="00AE5FB8" w:rsidRDefault="000E00AE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725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AE5FB8">
        <w:rPr>
          <w:rFonts w:ascii="Arial" w:hAnsi="Arial" w:cs="Arial"/>
        </w:rPr>
        <w:t xml:space="preserve">Comissão de </w:t>
      </w:r>
      <w:r w:rsidR="00B54B15">
        <w:rPr>
          <w:rFonts w:ascii="Arial" w:hAnsi="Arial" w:cs="Arial"/>
        </w:rPr>
        <w:t xml:space="preserve">Inclusão e Pertencimento </w:t>
      </w:r>
      <w:r w:rsidR="00AE5FB8">
        <w:rPr>
          <w:rFonts w:ascii="Arial" w:hAnsi="Arial" w:cs="Arial"/>
        </w:rPr>
        <w:t>(C</w:t>
      </w:r>
      <w:r w:rsidR="00B54B15">
        <w:rPr>
          <w:rFonts w:ascii="Arial" w:hAnsi="Arial" w:cs="Arial"/>
        </w:rPr>
        <w:t>IP</w:t>
      </w:r>
      <w:r w:rsidR="00AE5FB8">
        <w:rPr>
          <w:rFonts w:ascii="Arial" w:hAnsi="Arial" w:cs="Arial"/>
        </w:rPr>
        <w:t>)</w:t>
      </w:r>
    </w:p>
    <w:p w14:paraId="2475CFDC" w14:textId="5BFCC409" w:rsidR="00AE5FB8" w:rsidRDefault="000E00AE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763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 xml:space="preserve">Comissão </w:t>
      </w:r>
      <w:r w:rsidR="00B54B15">
        <w:rPr>
          <w:rFonts w:ascii="Arial" w:hAnsi="Arial" w:cs="Arial"/>
        </w:rPr>
        <w:t>de Pesquisa e Inovação (CPqI)</w:t>
      </w:r>
    </w:p>
    <w:p w14:paraId="45DED5A4" w14:textId="37CBD4A2" w:rsidR="00AE5FB8" w:rsidRDefault="000E00AE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958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B54B15">
        <w:rPr>
          <w:rFonts w:ascii="Arial" w:hAnsi="Arial" w:cs="Arial"/>
        </w:rPr>
        <w:t>Departamento de Enfermagem Médico-Cirúrgica (ENC)</w:t>
      </w:r>
    </w:p>
    <w:p w14:paraId="0DCC9829" w14:textId="7CF6146A" w:rsidR="00B54B15" w:rsidRDefault="000E00AE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122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B54B15">
        <w:rPr>
          <w:rFonts w:ascii="Arial" w:hAnsi="Arial" w:cs="Arial"/>
        </w:rPr>
        <w:t>Departamento de Enfermagem Materno-Infantil e Psiquiátrica (ENP)</w:t>
      </w:r>
    </w:p>
    <w:p w14:paraId="14F77B69" w14:textId="7A9C0458" w:rsidR="00AE5FB8" w:rsidRDefault="000E00AE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733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B54B15">
        <w:rPr>
          <w:rFonts w:ascii="Arial" w:hAnsi="Arial" w:cs="Arial"/>
        </w:rPr>
        <w:t>Departamento de Enfermagem em Saúde Coletiva (ENS)</w:t>
      </w:r>
    </w:p>
    <w:p w14:paraId="3676B79E" w14:textId="65EF9FBB" w:rsidR="00AE5FB8" w:rsidRPr="008C501B" w:rsidRDefault="000E00AE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50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B54B15">
        <w:rPr>
          <w:rFonts w:ascii="Arial" w:hAnsi="Arial" w:cs="Arial"/>
        </w:rPr>
        <w:t>Departamento de Orientação Profissional (ENO)</w:t>
      </w:r>
    </w:p>
    <w:p w14:paraId="194CC459" w14:textId="77777777" w:rsidR="008C501B" w:rsidRDefault="008C501B" w:rsidP="00C32E98">
      <w:pPr>
        <w:spacing w:line="360" w:lineRule="auto"/>
        <w:jc w:val="both"/>
        <w:rPr>
          <w:rFonts w:ascii="Arial" w:eastAsia="Arial" w:hAnsi="Arial" w:cs="Arial"/>
        </w:rPr>
      </w:pPr>
    </w:p>
    <w:p w14:paraId="2E943372" w14:textId="3044A9AD" w:rsidR="008C501B" w:rsidRDefault="00BD1ABB" w:rsidP="00C32E98">
      <w:pPr>
        <w:spacing w:line="360" w:lineRule="auto"/>
        <w:jc w:val="center"/>
        <w:rPr>
          <w:rFonts w:ascii="Arial" w:eastAsia="Arial" w:hAnsi="Arial" w:cs="Arial"/>
        </w:rPr>
      </w:pPr>
      <w:r w:rsidRPr="00761B9A">
        <w:rPr>
          <w:rFonts w:ascii="Arial" w:eastAsia="Arial" w:hAnsi="Arial" w:cs="Arial"/>
        </w:rPr>
        <w:t xml:space="preserve">São Paulo, ____ de _____________ </w:t>
      </w:r>
      <w:proofErr w:type="spellStart"/>
      <w:r w:rsidRPr="00761B9A">
        <w:rPr>
          <w:rFonts w:ascii="Arial" w:eastAsia="Arial" w:hAnsi="Arial" w:cs="Arial"/>
        </w:rPr>
        <w:t>de</w:t>
      </w:r>
      <w:proofErr w:type="spellEnd"/>
      <w:r w:rsidRPr="00761B9A">
        <w:rPr>
          <w:rFonts w:ascii="Arial" w:eastAsia="Arial" w:hAnsi="Arial" w:cs="Arial"/>
        </w:rPr>
        <w:t xml:space="preserve"> </w:t>
      </w:r>
      <w:r w:rsidR="00AE5FB8">
        <w:rPr>
          <w:rFonts w:ascii="Arial" w:eastAsia="Arial" w:hAnsi="Arial" w:cs="Arial"/>
        </w:rPr>
        <w:t>_____.</w:t>
      </w:r>
    </w:p>
    <w:p w14:paraId="552E24A4" w14:textId="77777777" w:rsidR="008C501B" w:rsidRDefault="008C501B" w:rsidP="00C32E98">
      <w:pPr>
        <w:spacing w:line="360" w:lineRule="auto"/>
        <w:jc w:val="center"/>
        <w:rPr>
          <w:rFonts w:ascii="Arial" w:eastAsia="Arial" w:hAnsi="Arial" w:cs="Arial"/>
        </w:rPr>
      </w:pPr>
    </w:p>
    <w:p w14:paraId="32BF5ED5" w14:textId="4ECD3099" w:rsidR="00752750" w:rsidRDefault="00752750" w:rsidP="00C32E9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0C03167C" w14:textId="5078602C" w:rsidR="00752750" w:rsidRDefault="00752750" w:rsidP="00C32E98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Titular)</w:t>
      </w:r>
    </w:p>
    <w:p w14:paraId="350E64B5" w14:textId="77777777" w:rsidR="00C32E98" w:rsidRDefault="00C32E98" w:rsidP="00C32E98">
      <w:pPr>
        <w:spacing w:line="360" w:lineRule="auto"/>
        <w:jc w:val="center"/>
        <w:rPr>
          <w:rFonts w:ascii="Arial" w:eastAsia="Arial" w:hAnsi="Arial" w:cs="Arial"/>
        </w:rPr>
      </w:pPr>
    </w:p>
    <w:p w14:paraId="1A935327" w14:textId="77777777" w:rsidR="00752750" w:rsidRDefault="00752750" w:rsidP="00C32E9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552238F7" w14:textId="47FF4EF7" w:rsidR="00752750" w:rsidRPr="00206344" w:rsidRDefault="00752750" w:rsidP="00C32E98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Suplente)</w:t>
      </w:r>
    </w:p>
    <w:sectPr w:rsidR="00752750" w:rsidRPr="00206344" w:rsidSect="00752750">
      <w:headerReference w:type="default" r:id="rId7"/>
      <w:type w:val="continuous"/>
      <w:pgSz w:w="11906" w:h="16838"/>
      <w:pgMar w:top="2268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969D" w14:textId="77777777" w:rsidR="000E00AE" w:rsidRDefault="000E00AE" w:rsidP="00F974F0">
      <w:pPr>
        <w:spacing w:after="0" w:line="240" w:lineRule="auto"/>
      </w:pPr>
      <w:r>
        <w:separator/>
      </w:r>
    </w:p>
  </w:endnote>
  <w:endnote w:type="continuationSeparator" w:id="0">
    <w:p w14:paraId="767EB86B" w14:textId="77777777" w:rsidR="000E00AE" w:rsidRDefault="000E00AE" w:rsidP="00F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FBF9" w14:textId="77777777" w:rsidR="000E00AE" w:rsidRDefault="000E00AE" w:rsidP="00F974F0">
      <w:pPr>
        <w:spacing w:after="0" w:line="240" w:lineRule="auto"/>
      </w:pPr>
      <w:r>
        <w:separator/>
      </w:r>
    </w:p>
  </w:footnote>
  <w:footnote w:type="continuationSeparator" w:id="0">
    <w:p w14:paraId="31893233" w14:textId="77777777" w:rsidR="000E00AE" w:rsidRDefault="000E00AE" w:rsidP="00F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A33F" w14:textId="77777777" w:rsidR="00AE5FB8" w:rsidRDefault="00AE5FB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8D3F6" wp14:editId="7E287CD9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398F3" w14:textId="77777777" w:rsidR="00AE5FB8" w:rsidRDefault="00AE5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0E00AE"/>
    <w:rsid w:val="00106C8A"/>
    <w:rsid w:val="00206344"/>
    <w:rsid w:val="002536BB"/>
    <w:rsid w:val="0040509F"/>
    <w:rsid w:val="004241A5"/>
    <w:rsid w:val="004C6288"/>
    <w:rsid w:val="00540773"/>
    <w:rsid w:val="005A5E97"/>
    <w:rsid w:val="00752750"/>
    <w:rsid w:val="00760376"/>
    <w:rsid w:val="00792A90"/>
    <w:rsid w:val="00813881"/>
    <w:rsid w:val="0088160E"/>
    <w:rsid w:val="008C501B"/>
    <w:rsid w:val="00AE5FB8"/>
    <w:rsid w:val="00B54B15"/>
    <w:rsid w:val="00BD1ABB"/>
    <w:rsid w:val="00C32E98"/>
    <w:rsid w:val="00C74BC0"/>
    <w:rsid w:val="00D40784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B36C-D903-4FD8-9215-F5926A24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Caio Minoru Mukaeda</cp:lastModifiedBy>
  <cp:revision>4</cp:revision>
  <dcterms:created xsi:type="dcterms:W3CDTF">2025-12-18T12:54:00Z</dcterms:created>
  <dcterms:modified xsi:type="dcterms:W3CDTF">2025-12-18T12:59:00Z</dcterms:modified>
</cp:coreProperties>
</file>